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69F8AC6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83770">
        <w:rPr>
          <w:rFonts w:ascii="Garamond" w:hAnsi="Garamond"/>
          <w:sz w:val="20"/>
          <w:szCs w:val="20"/>
        </w:rPr>
        <w:t>31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2056EA80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283770">
        <w:rPr>
          <w:rFonts w:ascii="Garamond" w:hAnsi="Garamond"/>
          <w:sz w:val="20"/>
          <w:szCs w:val="20"/>
          <w:u w:val="single"/>
        </w:rPr>
        <w:t>II</w:t>
      </w:r>
    </w:p>
    <w:p w14:paraId="22C78133" w14:textId="12C29E4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E1AFB">
        <w:rPr>
          <w:rFonts w:ascii="Garamond" w:hAnsi="Garamond"/>
          <w:b/>
          <w:sz w:val="20"/>
          <w:szCs w:val="20"/>
        </w:rPr>
        <w:t>7</w:t>
      </w:r>
      <w:r w:rsidR="00CD3CD3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AC82AD7" w:rsidR="00B51345" w:rsidRPr="000B6B5A" w:rsidRDefault="00800960" w:rsidP="000B6B5A">
      <w:pPr>
        <w:jc w:val="both"/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B6B5A" w:rsidRPr="000B6B5A"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  <w:t xml:space="preserve">BADANIA I POMIARY WARUNKÓW ŚRODOWISKA PRACY W KOMÓRKACH ORGANIZACYJNYCH 5. WOJSKOWEGO SZPITALA KLINICZNEGO </w:t>
      </w:r>
      <w:r w:rsidR="000B6B5A" w:rsidRPr="000B6B5A"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  <w:br/>
        <w:t>Z POLIKLINIKĄ (5WSZKZP) W KIERUNKU OZNACZENIA WARTOŚCI CZYNNIKÓW CHEMICZNYCH (RAKOTWÓRCZYCH)</w:t>
      </w:r>
      <w:r w:rsidR="000B6B5A"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0B6B5A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0B6B5A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0B6B5A">
        <w:rPr>
          <w:rFonts w:ascii="Garamond" w:hAnsi="Garamond"/>
          <w:b/>
          <w:sz w:val="20"/>
          <w:szCs w:val="20"/>
          <w:u w:val="single"/>
        </w:rPr>
        <w:t>1</w:t>
      </w:r>
      <w:r w:rsidRPr="000B6B5A">
        <w:rPr>
          <w:rFonts w:ascii="Garamond" w:hAnsi="Garamond"/>
          <w:b/>
          <w:sz w:val="20"/>
          <w:szCs w:val="20"/>
          <w:u w:val="single"/>
        </w:rPr>
        <w:t>:</w:t>
      </w:r>
    </w:p>
    <w:p w14:paraId="35111401" w14:textId="77777777" w:rsidR="00283770" w:rsidRPr="00283770" w:rsidRDefault="00283770" w:rsidP="000B6B5A">
      <w:pPr>
        <w:pStyle w:val="NormalnyWeb"/>
        <w:jc w:val="both"/>
        <w:rPr>
          <w:rFonts w:ascii="Garamond" w:hAnsi="Garamond"/>
          <w:sz w:val="20"/>
          <w:szCs w:val="20"/>
        </w:rPr>
      </w:pPr>
      <w:r w:rsidRPr="00283770">
        <w:rPr>
          <w:rFonts w:ascii="Garamond" w:hAnsi="Garamond"/>
          <w:sz w:val="20"/>
          <w:szCs w:val="20"/>
        </w:rPr>
        <w:t>Ponieważ części lokalizacji ma dotyczyć pobieranie próbek w odniesieniu do NDSCh to należy dodatkowo zaplanować i uwzględnić w zapytaniu 16 próbek. W odniesieniu do NDSCh pobiera się na jednego pracownika 2 próbki. Jest 104 powinno być 120 (2*2*4). Proszę o przedłużenie możliwości składania ofert.</w:t>
      </w:r>
    </w:p>
    <w:p w14:paraId="622F3A25" w14:textId="35C587B4" w:rsidR="000B6B5A" w:rsidRDefault="009F6872" w:rsidP="00283770">
      <w:pPr>
        <w:pStyle w:val="NormalnyWeb"/>
        <w:jc w:val="both"/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</w:pPr>
      <w:r w:rsidRPr="000B6B5A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611F9E" w:rsidRPr="000B6B5A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283770"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  <w:t>Zamawiający zmodyfikował opis Zapytania Ofertowego. Patrz Zmodyfikowane Zapytanie Ofertowe II.</w:t>
      </w:r>
    </w:p>
    <w:p w14:paraId="25C70472" w14:textId="508891C4" w:rsidR="00283770" w:rsidRPr="000B6B5A" w:rsidRDefault="00283770" w:rsidP="00283770">
      <w:pPr>
        <w:pStyle w:val="NormalnyWeb"/>
        <w:jc w:val="both"/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  <w:t>Termin na złożenie ofert przedłużono do 02.04.2025 godz. 9:00. Patrz Informacja o Zmianie Terminu.</w:t>
      </w:r>
    </w:p>
    <w:bookmarkEnd w:id="0"/>
    <w:bookmarkEnd w:id="1"/>
    <w:bookmarkEnd w:id="2"/>
    <w:bookmarkEnd w:id="3"/>
    <w:p w14:paraId="5A95BD0E" w14:textId="77777777" w:rsidR="000B6B5A" w:rsidRPr="00760A9D" w:rsidRDefault="000B6B5A" w:rsidP="000B6B5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1059B82" w14:textId="6BA33DFE" w:rsidR="00800960" w:rsidRPr="002360AB" w:rsidRDefault="00800960" w:rsidP="00CD3CD3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6221D6C9" w14:textId="77777777" w:rsidR="00406221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6911922E" w:rsidR="005370F0" w:rsidRPr="002360AB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B6B5A"/>
    <w:rsid w:val="000C6827"/>
    <w:rsid w:val="00126E96"/>
    <w:rsid w:val="001352C7"/>
    <w:rsid w:val="00142226"/>
    <w:rsid w:val="001A05BA"/>
    <w:rsid w:val="00202A61"/>
    <w:rsid w:val="002360AB"/>
    <w:rsid w:val="002554A3"/>
    <w:rsid w:val="00266783"/>
    <w:rsid w:val="00283770"/>
    <w:rsid w:val="002912E7"/>
    <w:rsid w:val="002B4E6B"/>
    <w:rsid w:val="002E3B72"/>
    <w:rsid w:val="002F0160"/>
    <w:rsid w:val="00304A5F"/>
    <w:rsid w:val="00311AE9"/>
    <w:rsid w:val="00316BF5"/>
    <w:rsid w:val="00336897"/>
    <w:rsid w:val="00347672"/>
    <w:rsid w:val="00382A66"/>
    <w:rsid w:val="003B4F0A"/>
    <w:rsid w:val="00406221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1F9E"/>
    <w:rsid w:val="00614A51"/>
    <w:rsid w:val="00620C2F"/>
    <w:rsid w:val="00672E3D"/>
    <w:rsid w:val="007107AB"/>
    <w:rsid w:val="007348D4"/>
    <w:rsid w:val="00752741"/>
    <w:rsid w:val="00760A9D"/>
    <w:rsid w:val="0078727D"/>
    <w:rsid w:val="007C771C"/>
    <w:rsid w:val="00800960"/>
    <w:rsid w:val="00830DE8"/>
    <w:rsid w:val="008409AC"/>
    <w:rsid w:val="00853C67"/>
    <w:rsid w:val="00894E85"/>
    <w:rsid w:val="008D3356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B478A"/>
    <w:rsid w:val="00BF01F3"/>
    <w:rsid w:val="00BF48AB"/>
    <w:rsid w:val="00BF518F"/>
    <w:rsid w:val="00C20DA0"/>
    <w:rsid w:val="00C405CF"/>
    <w:rsid w:val="00C471EA"/>
    <w:rsid w:val="00C47D15"/>
    <w:rsid w:val="00CD3CD3"/>
    <w:rsid w:val="00CF19FE"/>
    <w:rsid w:val="00D54EA2"/>
    <w:rsid w:val="00DB20D9"/>
    <w:rsid w:val="00DE4504"/>
    <w:rsid w:val="00E1383E"/>
    <w:rsid w:val="00E32039"/>
    <w:rsid w:val="00E718A1"/>
    <w:rsid w:val="00E85643"/>
    <w:rsid w:val="00ED3F7B"/>
    <w:rsid w:val="00F11CAE"/>
    <w:rsid w:val="00F375CF"/>
    <w:rsid w:val="00F77BAF"/>
    <w:rsid w:val="00FA0FE7"/>
    <w:rsid w:val="00FD08AA"/>
    <w:rsid w:val="00FE1AFB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ZnakZnak1">
    <w:name w:val="Znak Znak1"/>
    <w:basedOn w:val="Normalny"/>
    <w:rsid w:val="000B6B5A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B6B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42</cp:revision>
  <cp:lastPrinted>2025-01-22T13:23:00Z</cp:lastPrinted>
  <dcterms:created xsi:type="dcterms:W3CDTF">2024-09-17T06:10:00Z</dcterms:created>
  <dcterms:modified xsi:type="dcterms:W3CDTF">2025-03-31T08:41:00Z</dcterms:modified>
</cp:coreProperties>
</file>