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9A5B80" w14:textId="50809C07" w:rsidR="00644AD2" w:rsidRPr="00887FB1" w:rsidRDefault="00644AD2" w:rsidP="00133590">
      <w:pPr>
        <w:spacing w:line="276" w:lineRule="auto"/>
        <w:jc w:val="right"/>
        <w:rPr>
          <w:rFonts w:ascii="Garamond" w:hAnsi="Garamond" w:cs="Garamond"/>
        </w:rPr>
      </w:pPr>
      <w:r w:rsidRPr="00887FB1">
        <w:rPr>
          <w:rFonts w:ascii="Garamond" w:hAnsi="Garamond" w:cs="Garamond"/>
          <w:b/>
          <w:bCs/>
        </w:rPr>
        <w:t>Kraków,</w:t>
      </w:r>
      <w:r w:rsidR="009A7DB2">
        <w:rPr>
          <w:rFonts w:ascii="Garamond" w:hAnsi="Garamond" w:cs="Garamond"/>
          <w:b/>
          <w:bCs/>
        </w:rPr>
        <w:t xml:space="preserve"> </w:t>
      </w:r>
      <w:r w:rsidR="00A469AE">
        <w:rPr>
          <w:rFonts w:ascii="Garamond" w:hAnsi="Garamond" w:cs="Garamond"/>
          <w:b/>
          <w:bCs/>
        </w:rPr>
        <w:t>12</w:t>
      </w:r>
      <w:r w:rsidR="00323407">
        <w:rPr>
          <w:rFonts w:ascii="Garamond" w:hAnsi="Garamond" w:cs="Garamond"/>
          <w:b/>
          <w:bCs/>
        </w:rPr>
        <w:t>.</w:t>
      </w:r>
      <w:r w:rsidR="00E16A04">
        <w:rPr>
          <w:rFonts w:ascii="Garamond" w:hAnsi="Garamond" w:cs="Garamond"/>
          <w:b/>
          <w:bCs/>
        </w:rPr>
        <w:t>1</w:t>
      </w:r>
      <w:r w:rsidR="00084534">
        <w:rPr>
          <w:rFonts w:ascii="Garamond" w:hAnsi="Garamond" w:cs="Garamond"/>
          <w:b/>
          <w:bCs/>
        </w:rPr>
        <w:t>1</w:t>
      </w:r>
      <w:r w:rsidR="00CE4D55">
        <w:rPr>
          <w:rFonts w:ascii="Garamond" w:hAnsi="Garamond" w:cs="Garamond"/>
          <w:b/>
          <w:bCs/>
        </w:rPr>
        <w:t>.</w:t>
      </w:r>
      <w:r w:rsidR="00F73DFD">
        <w:rPr>
          <w:rFonts w:ascii="Garamond" w:hAnsi="Garamond" w:cs="Garamond"/>
          <w:b/>
          <w:bCs/>
        </w:rPr>
        <w:t>202</w:t>
      </w:r>
      <w:r w:rsidR="009A7DB2">
        <w:rPr>
          <w:rFonts w:ascii="Garamond" w:hAnsi="Garamond" w:cs="Garamond"/>
          <w:b/>
          <w:bCs/>
        </w:rPr>
        <w:t>5</w:t>
      </w:r>
      <w:r w:rsidRPr="00887FB1">
        <w:rPr>
          <w:rFonts w:ascii="Garamond" w:hAnsi="Garamond" w:cs="Garamond"/>
          <w:b/>
          <w:bCs/>
        </w:rPr>
        <w:t xml:space="preserve"> r.</w:t>
      </w:r>
    </w:p>
    <w:p w14:paraId="41B5188A" w14:textId="77777777" w:rsidR="00644AD2" w:rsidRPr="00192CE2" w:rsidRDefault="00644AD2" w:rsidP="00133590">
      <w:pPr>
        <w:spacing w:line="276" w:lineRule="auto"/>
        <w:jc w:val="both"/>
        <w:rPr>
          <w:rFonts w:ascii="Garamond" w:hAnsi="Garamond" w:cs="Garamond"/>
        </w:rPr>
      </w:pPr>
    </w:p>
    <w:p w14:paraId="5B7B3435" w14:textId="77777777" w:rsidR="00644AD2" w:rsidRPr="00192CE2" w:rsidRDefault="00644AD2" w:rsidP="00133590">
      <w:pPr>
        <w:pStyle w:val="Nagwek1"/>
        <w:spacing w:line="276" w:lineRule="auto"/>
        <w:ind w:left="4248" w:firstLine="0"/>
        <w:jc w:val="right"/>
        <w:rPr>
          <w:rFonts w:ascii="Garamond" w:hAnsi="Garamond" w:cs="Garamond"/>
          <w:b w:val="0"/>
          <w:i/>
          <w:sz w:val="20"/>
        </w:rPr>
      </w:pPr>
      <w:r w:rsidRPr="00192CE2">
        <w:rPr>
          <w:rFonts w:ascii="Garamond" w:hAnsi="Garamond" w:cs="Garamond"/>
          <w:sz w:val="20"/>
        </w:rPr>
        <w:t>DO WSZYSTKICH, KOGO DOTYCZY</w:t>
      </w:r>
    </w:p>
    <w:p w14:paraId="208EB96F" w14:textId="77777777" w:rsidR="00644AD2" w:rsidRPr="00192CE2" w:rsidRDefault="00644AD2" w:rsidP="00133590">
      <w:pPr>
        <w:pStyle w:val="Tekstpodstawowywcity31"/>
        <w:spacing w:after="0" w:line="276" w:lineRule="auto"/>
        <w:ind w:right="-2" w:firstLine="0"/>
        <w:jc w:val="right"/>
        <w:rPr>
          <w:rFonts w:ascii="Garamond" w:hAnsi="Garamond" w:cs="Garamond"/>
          <w:i/>
          <w:color w:val="auto"/>
          <w:u w:val="single"/>
        </w:rPr>
      </w:pPr>
      <w:r w:rsidRPr="00192CE2">
        <w:rPr>
          <w:rFonts w:ascii="Garamond" w:hAnsi="Garamond" w:cs="Garamond"/>
          <w:b w:val="0"/>
          <w:i/>
          <w:color w:val="auto"/>
        </w:rPr>
        <w:tab/>
      </w:r>
      <w:r w:rsidRPr="00192CE2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192CE2">
        <w:rPr>
          <w:rFonts w:ascii="Garamond" w:hAnsi="Garamond" w:cs="Garamond"/>
          <w:b w:val="0"/>
          <w:color w:val="auto"/>
        </w:rPr>
        <w:t xml:space="preserve">  </w:t>
      </w:r>
      <w:r w:rsidR="001066CD" w:rsidRPr="00192CE2">
        <w:rPr>
          <w:rFonts w:ascii="Garamond" w:hAnsi="Garamond" w:cs="Garamond"/>
          <w:b w:val="0"/>
          <w:color w:val="auto"/>
          <w:u w:val="single"/>
        </w:rPr>
        <w:t>INFORMACJA</w:t>
      </w:r>
      <w:r w:rsidRPr="00192CE2">
        <w:rPr>
          <w:rFonts w:ascii="Garamond" w:hAnsi="Garamond" w:cs="Garamond"/>
          <w:b w:val="0"/>
          <w:color w:val="auto"/>
          <w:u w:val="single"/>
        </w:rPr>
        <w:t xml:space="preserve"> </w:t>
      </w:r>
    </w:p>
    <w:p w14:paraId="1E6CAB8C" w14:textId="2FEAEF5E" w:rsidR="00644AD2" w:rsidRPr="00192CE2" w:rsidRDefault="00EB74F1" w:rsidP="00133590">
      <w:pPr>
        <w:pStyle w:val="Nagwek1"/>
        <w:spacing w:line="276" w:lineRule="auto"/>
        <w:rPr>
          <w:rFonts w:ascii="Garamond" w:hAnsi="Garamond" w:cs="Garamond"/>
          <w:sz w:val="20"/>
        </w:rPr>
      </w:pPr>
      <w:r w:rsidRPr="00192CE2">
        <w:rPr>
          <w:rFonts w:ascii="Garamond" w:hAnsi="Garamond" w:cs="Garamond"/>
          <w:i/>
          <w:sz w:val="20"/>
          <w:u w:val="single"/>
        </w:rPr>
        <w:t xml:space="preserve">dot. sprawy: </w:t>
      </w:r>
      <w:r w:rsidR="00E16A04">
        <w:rPr>
          <w:rFonts w:ascii="Garamond" w:hAnsi="Garamond" w:cs="Garamond"/>
          <w:i/>
          <w:sz w:val="20"/>
          <w:u w:val="single"/>
        </w:rPr>
        <w:t>1</w:t>
      </w:r>
      <w:r w:rsidR="00A469AE">
        <w:rPr>
          <w:rFonts w:ascii="Garamond" w:hAnsi="Garamond" w:cs="Garamond"/>
          <w:i/>
          <w:sz w:val="20"/>
          <w:u w:val="single"/>
        </w:rPr>
        <w:t>15</w:t>
      </w:r>
      <w:r w:rsidR="000C74EE" w:rsidRPr="00192CE2">
        <w:rPr>
          <w:rFonts w:ascii="Garamond" w:hAnsi="Garamond" w:cs="Garamond"/>
          <w:i/>
          <w:sz w:val="20"/>
          <w:u w:val="single"/>
        </w:rPr>
        <w:t>/ZP/202</w:t>
      </w:r>
      <w:r w:rsidR="009A7DB2">
        <w:rPr>
          <w:rFonts w:ascii="Garamond" w:hAnsi="Garamond" w:cs="Garamond"/>
          <w:i/>
          <w:sz w:val="20"/>
          <w:u w:val="single"/>
        </w:rPr>
        <w:t>5</w:t>
      </w:r>
    </w:p>
    <w:p w14:paraId="49FDD3A1" w14:textId="77777777" w:rsidR="00346A70" w:rsidRDefault="00346A70" w:rsidP="00133590">
      <w:pPr>
        <w:spacing w:line="276" w:lineRule="auto"/>
        <w:jc w:val="both"/>
        <w:rPr>
          <w:rFonts w:ascii="Garamond" w:hAnsi="Garamond" w:cs="Garamond"/>
        </w:rPr>
      </w:pPr>
    </w:p>
    <w:p w14:paraId="29ACA30D" w14:textId="77777777" w:rsidR="00644AD2" w:rsidRDefault="00644AD2" w:rsidP="00133590">
      <w:pPr>
        <w:spacing w:line="276" w:lineRule="auto"/>
        <w:jc w:val="both"/>
        <w:rPr>
          <w:rFonts w:ascii="Garamond" w:hAnsi="Garamond" w:cs="Garamond"/>
        </w:rPr>
      </w:pPr>
      <w:r w:rsidRPr="00192CE2">
        <w:rPr>
          <w:rFonts w:ascii="Garamond" w:hAnsi="Garamond" w:cs="Garamond"/>
        </w:rPr>
        <w:t>Szanowni Państwo,</w:t>
      </w:r>
    </w:p>
    <w:p w14:paraId="5EF80236" w14:textId="77777777" w:rsidR="00346A70" w:rsidRPr="00A844DE" w:rsidRDefault="00346A70" w:rsidP="00133590">
      <w:pPr>
        <w:spacing w:line="276" w:lineRule="auto"/>
        <w:jc w:val="both"/>
        <w:rPr>
          <w:rFonts w:ascii="Garamond" w:hAnsi="Garamond" w:cs="Garamond"/>
        </w:rPr>
      </w:pPr>
    </w:p>
    <w:p w14:paraId="6B79BF4F" w14:textId="0CE763CB" w:rsidR="00644AD2" w:rsidRPr="009A7DB2" w:rsidRDefault="00644AD2" w:rsidP="0013359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9A7DB2">
        <w:rPr>
          <w:rFonts w:ascii="Garamond" w:hAnsi="Garamond" w:cs="Garamond"/>
        </w:rPr>
        <w:t xml:space="preserve">W sprawie ogłoszonego przez 5 Wojskowy Szpital Kliniczny z Polikliniką Samodzielny Publiczny Zakład Opieki Zdrowotnej w Krakowie postępowania </w:t>
      </w:r>
      <w:r w:rsidR="00530C61" w:rsidRPr="009A7DB2">
        <w:rPr>
          <w:rFonts w:ascii="Garamond" w:hAnsi="Garamond" w:cs="Garamond"/>
        </w:rPr>
        <w:t xml:space="preserve">prowadzonego </w:t>
      </w:r>
      <w:r w:rsidR="001066CD" w:rsidRPr="009A7DB2">
        <w:rPr>
          <w:rFonts w:ascii="Garamond" w:hAnsi="Garamond" w:cs="Garamond"/>
        </w:rPr>
        <w:t xml:space="preserve">w trybie </w:t>
      </w:r>
      <w:r w:rsidR="002C1848">
        <w:rPr>
          <w:rFonts w:ascii="Garamond" w:hAnsi="Garamond" w:cs="Garamond"/>
        </w:rPr>
        <w:t>przetargu nieograniczonego</w:t>
      </w:r>
      <w:r w:rsidRPr="009A7DB2">
        <w:rPr>
          <w:rFonts w:ascii="Garamond" w:hAnsi="Garamond" w:cs="Garamond"/>
        </w:rPr>
        <w:t xml:space="preserve">, informuje na podstawie </w:t>
      </w:r>
      <w:r w:rsidRPr="009A7DB2">
        <w:rPr>
          <w:rFonts w:ascii="Garamond" w:hAnsi="Garamond" w:cs="Garamond"/>
          <w:i/>
          <w:iCs/>
        </w:rPr>
        <w:t xml:space="preserve">art. </w:t>
      </w:r>
      <w:r w:rsidR="00827FB5" w:rsidRPr="009A7DB2">
        <w:rPr>
          <w:rFonts w:ascii="Garamond" w:hAnsi="Garamond"/>
        </w:rPr>
        <w:t xml:space="preserve">222 ust 4 </w:t>
      </w:r>
      <w:r w:rsidRPr="009A7DB2">
        <w:rPr>
          <w:rFonts w:ascii="Garamond" w:hAnsi="Garamond" w:cs="Garamond"/>
          <w:i/>
          <w:iCs/>
        </w:rPr>
        <w:t xml:space="preserve">ustawy z dnia </w:t>
      </w:r>
      <w:r w:rsidR="00827FB5" w:rsidRPr="009A7DB2">
        <w:rPr>
          <w:rFonts w:ascii="Garamond" w:hAnsi="Garamond" w:cs="Garamond"/>
          <w:i/>
          <w:iCs/>
        </w:rPr>
        <w:t>11</w:t>
      </w:r>
      <w:r w:rsidRPr="009A7DB2">
        <w:rPr>
          <w:rFonts w:ascii="Garamond" w:hAnsi="Garamond" w:cs="Garamond"/>
          <w:i/>
          <w:iCs/>
        </w:rPr>
        <w:t xml:space="preserve"> </w:t>
      </w:r>
      <w:r w:rsidR="00827FB5" w:rsidRPr="009A7DB2">
        <w:rPr>
          <w:rFonts w:ascii="Garamond" w:hAnsi="Garamond" w:cs="Garamond"/>
          <w:i/>
          <w:iCs/>
        </w:rPr>
        <w:t>września 201</w:t>
      </w:r>
      <w:r w:rsidR="00135A0D" w:rsidRPr="009A7DB2">
        <w:rPr>
          <w:rFonts w:ascii="Garamond" w:hAnsi="Garamond" w:cs="Garamond"/>
          <w:i/>
          <w:iCs/>
        </w:rPr>
        <w:t>9</w:t>
      </w:r>
      <w:r w:rsidR="00A469AE">
        <w:rPr>
          <w:rFonts w:ascii="Garamond" w:hAnsi="Garamond" w:cs="Garamond"/>
          <w:i/>
          <w:iCs/>
        </w:rPr>
        <w:t xml:space="preserve"> </w:t>
      </w:r>
      <w:r w:rsidRPr="009A7DB2">
        <w:rPr>
          <w:rFonts w:ascii="Garamond" w:hAnsi="Garamond" w:cs="Garamond"/>
          <w:i/>
          <w:iCs/>
        </w:rPr>
        <w:t xml:space="preserve">r. Prawo zamówień publicznych </w:t>
      </w:r>
      <w:r w:rsidR="009A7DB2" w:rsidRPr="009A7DB2">
        <w:rPr>
          <w:rFonts w:ascii="Garamond" w:hAnsi="Garamond" w:cs="Garamond"/>
          <w:i/>
          <w:iCs/>
        </w:rPr>
        <w:t>(</w:t>
      </w:r>
      <w:r w:rsidR="009A7DB2" w:rsidRPr="009A7DB2">
        <w:rPr>
          <w:rFonts w:ascii="Garamond" w:hAnsi="Garamond"/>
          <w:kern w:val="0"/>
          <w:lang w:eastAsia="pl-PL"/>
        </w:rPr>
        <w:t>Dz.U.2024.1320)</w:t>
      </w:r>
      <w:r w:rsidR="009A7DB2" w:rsidRPr="009A7DB2">
        <w:rPr>
          <w:rFonts w:ascii="Garamond" w:hAnsi="Garamond" w:cs="Garamond"/>
          <w:i/>
          <w:iCs/>
        </w:rPr>
        <w:t xml:space="preserve">, </w:t>
      </w:r>
      <w:r w:rsidRPr="009A7DB2">
        <w:rPr>
          <w:rFonts w:ascii="Garamond" w:hAnsi="Garamond" w:cs="Garamond"/>
        </w:rPr>
        <w:t>co następuje:</w:t>
      </w:r>
    </w:p>
    <w:p w14:paraId="38AD36E8" w14:textId="77777777" w:rsidR="009A7DB2" w:rsidRPr="009A7DB2" w:rsidRDefault="009A7DB2" w:rsidP="00EC2345">
      <w:pPr>
        <w:pStyle w:val="Nagwek1"/>
        <w:numPr>
          <w:ilvl w:val="0"/>
          <w:numId w:val="0"/>
        </w:numPr>
        <w:spacing w:line="276" w:lineRule="auto"/>
        <w:jc w:val="both"/>
        <w:rPr>
          <w:rFonts w:ascii="Garamond" w:hAnsi="Garamond"/>
          <w:b w:val="0"/>
          <w:sz w:val="20"/>
        </w:rPr>
      </w:pPr>
    </w:p>
    <w:p w14:paraId="0C46B541" w14:textId="76A0ABB0" w:rsidR="00F645CF" w:rsidRPr="00E17BB0" w:rsidRDefault="00644AD2" w:rsidP="00A469AE">
      <w:pPr>
        <w:pStyle w:val="Nagwek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="Garamond"/>
        </w:rPr>
      </w:pPr>
      <w:r w:rsidRPr="00E17BB0">
        <w:rPr>
          <w:rFonts w:ascii="Garamond" w:hAnsi="Garamond" w:cs="Garamond"/>
          <w:b w:val="0"/>
          <w:sz w:val="20"/>
        </w:rPr>
        <w:t xml:space="preserve">Zamawiający informuje, iż </w:t>
      </w:r>
      <w:r w:rsidR="001066CD" w:rsidRPr="00E17BB0">
        <w:rPr>
          <w:rFonts w:ascii="Garamond" w:hAnsi="Garamond"/>
          <w:b w:val="0"/>
          <w:sz w:val="20"/>
        </w:rPr>
        <w:t xml:space="preserve">zgodnie z art. 222 ust 4 Pzp najpóźniej przed otwarciem ofert udostępnia na stronie internetowej prowadzonego postępowania informację o kwocie, jaką zamierza przeznaczyć na sfinansowanie </w:t>
      </w:r>
      <w:r w:rsidR="00EC2345" w:rsidRPr="00E17BB0">
        <w:rPr>
          <w:rFonts w:ascii="Garamond" w:hAnsi="Garamond"/>
          <w:b w:val="0"/>
          <w:sz w:val="20"/>
        </w:rPr>
        <w:t>zamówienia.</w:t>
      </w:r>
      <w:r w:rsidR="00EC2345" w:rsidRPr="00E17BB0">
        <w:rPr>
          <w:rFonts w:ascii="Garamond" w:hAnsi="Garamond" w:cs="Garamond"/>
          <w:b w:val="0"/>
          <w:sz w:val="20"/>
        </w:rPr>
        <w:t xml:space="preserve"> Kwota</w:t>
      </w:r>
      <w:r w:rsidR="00CC1CCF" w:rsidRPr="00E17BB0">
        <w:rPr>
          <w:rFonts w:ascii="Garamond" w:hAnsi="Garamond" w:cs="Garamond"/>
          <w:b w:val="0"/>
          <w:sz w:val="20"/>
        </w:rPr>
        <w:t xml:space="preserve"> jaką Zamawiający </w:t>
      </w:r>
      <w:r w:rsidRPr="00E17BB0">
        <w:rPr>
          <w:rFonts w:ascii="Garamond" w:hAnsi="Garamond" w:cs="Garamond"/>
          <w:b w:val="0"/>
          <w:sz w:val="20"/>
        </w:rPr>
        <w:t>zamierza przeznaczyć na sfinansowanie zamówienia</w:t>
      </w:r>
      <w:r w:rsidR="00E37044" w:rsidRPr="00E17BB0">
        <w:rPr>
          <w:rFonts w:ascii="Garamond" w:hAnsi="Garamond" w:cs="Garamond"/>
          <w:b w:val="0"/>
          <w:sz w:val="20"/>
        </w:rPr>
        <w:t xml:space="preserve"> w niniejszym postępow</w:t>
      </w:r>
      <w:r w:rsidR="005B38E2" w:rsidRPr="00E17BB0">
        <w:rPr>
          <w:rFonts w:ascii="Garamond" w:hAnsi="Garamond" w:cs="Garamond"/>
          <w:b w:val="0"/>
          <w:sz w:val="20"/>
        </w:rPr>
        <w:t>a</w:t>
      </w:r>
      <w:r w:rsidR="00E37044" w:rsidRPr="00E17BB0">
        <w:rPr>
          <w:rFonts w:ascii="Garamond" w:hAnsi="Garamond" w:cs="Garamond"/>
          <w:b w:val="0"/>
          <w:sz w:val="20"/>
        </w:rPr>
        <w:t>niu</w:t>
      </w:r>
      <w:r w:rsidRPr="00E17BB0">
        <w:rPr>
          <w:rFonts w:ascii="Garamond" w:hAnsi="Garamond" w:cs="Garamond"/>
          <w:b w:val="0"/>
          <w:sz w:val="20"/>
        </w:rPr>
        <w:t xml:space="preserve"> </w:t>
      </w:r>
      <w:r w:rsidR="00CC1CCF" w:rsidRPr="00E17BB0">
        <w:rPr>
          <w:rFonts w:ascii="Garamond" w:hAnsi="Garamond" w:cs="Garamond"/>
          <w:b w:val="0"/>
          <w:sz w:val="20"/>
        </w:rPr>
        <w:t>to</w:t>
      </w:r>
      <w:r w:rsidR="003739CD" w:rsidRPr="00E17BB0">
        <w:rPr>
          <w:rFonts w:ascii="Garamond" w:hAnsi="Garamond" w:cs="Garamond"/>
          <w:bCs/>
          <w:sz w:val="20"/>
        </w:rPr>
        <w:t xml:space="preserve"> </w:t>
      </w:r>
      <w:r w:rsidR="00A469AE">
        <w:rPr>
          <w:rFonts w:ascii="Garamond" w:hAnsi="Garamond" w:cs="Garamond"/>
          <w:bCs/>
          <w:sz w:val="20"/>
        </w:rPr>
        <w:t>12</w:t>
      </w:r>
      <w:r w:rsidR="001B5629">
        <w:rPr>
          <w:rFonts w:ascii="Garamond" w:hAnsi="Garamond" w:cs="Garamond"/>
          <w:bCs/>
          <w:sz w:val="20"/>
        </w:rPr>
        <w:t> </w:t>
      </w:r>
      <w:r w:rsidR="00084534">
        <w:rPr>
          <w:rFonts w:ascii="Garamond" w:hAnsi="Garamond" w:cs="Garamond"/>
          <w:bCs/>
          <w:sz w:val="20"/>
        </w:rPr>
        <w:t>0</w:t>
      </w:r>
      <w:r w:rsidR="00A469AE">
        <w:rPr>
          <w:rFonts w:ascii="Garamond" w:hAnsi="Garamond" w:cs="Garamond"/>
          <w:bCs/>
          <w:sz w:val="20"/>
        </w:rPr>
        <w:t>00</w:t>
      </w:r>
      <w:r w:rsidR="001B5629">
        <w:rPr>
          <w:rFonts w:ascii="Garamond" w:hAnsi="Garamond" w:cs="Garamond"/>
          <w:bCs/>
          <w:sz w:val="20"/>
        </w:rPr>
        <w:t> </w:t>
      </w:r>
      <w:r w:rsidR="00084534">
        <w:rPr>
          <w:rFonts w:ascii="Garamond" w:hAnsi="Garamond" w:cs="Garamond"/>
          <w:bCs/>
          <w:sz w:val="20"/>
        </w:rPr>
        <w:t>0</w:t>
      </w:r>
      <w:r w:rsidR="00E16A04">
        <w:rPr>
          <w:rFonts w:ascii="Garamond" w:hAnsi="Garamond" w:cs="Garamond"/>
          <w:bCs/>
          <w:sz w:val="20"/>
        </w:rPr>
        <w:t>00</w:t>
      </w:r>
      <w:r w:rsidR="001B5629">
        <w:rPr>
          <w:rFonts w:ascii="Garamond" w:hAnsi="Garamond" w:cs="Garamond"/>
          <w:bCs/>
          <w:sz w:val="20"/>
        </w:rPr>
        <w:t>,</w:t>
      </w:r>
      <w:r w:rsidR="00E16A04">
        <w:rPr>
          <w:rFonts w:ascii="Garamond" w:hAnsi="Garamond" w:cs="Garamond"/>
          <w:bCs/>
          <w:sz w:val="20"/>
        </w:rPr>
        <w:t>00</w:t>
      </w:r>
      <w:r w:rsidR="00EA1F89">
        <w:rPr>
          <w:rFonts w:ascii="Garamond" w:hAnsi="Garamond" w:cs="Garamond"/>
          <w:bCs/>
          <w:sz w:val="20"/>
        </w:rPr>
        <w:t xml:space="preserve"> </w:t>
      </w:r>
      <w:r w:rsidR="00CE1271" w:rsidRPr="00E17BB0">
        <w:rPr>
          <w:rFonts w:ascii="Garamond" w:hAnsi="Garamond"/>
          <w:bCs/>
          <w:sz w:val="20"/>
        </w:rPr>
        <w:t>zł</w:t>
      </w:r>
      <w:r w:rsidR="00A469AE">
        <w:rPr>
          <w:rFonts w:ascii="Garamond" w:hAnsi="Garamond" w:cs="Garamond"/>
          <w:b w:val="0"/>
          <w:sz w:val="20"/>
        </w:rPr>
        <w:t>.</w:t>
      </w:r>
    </w:p>
    <w:p w14:paraId="045BCDF7" w14:textId="77777777" w:rsidR="00E261C4" w:rsidRDefault="00E261C4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50F93B25" w14:textId="77777777" w:rsidR="0055033C" w:rsidRDefault="0055033C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045EE00C" w14:textId="77777777" w:rsidR="0055033C" w:rsidRDefault="0055033C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46C5EB86" w14:textId="77777777" w:rsidR="00323407" w:rsidRDefault="00AA69EA" w:rsidP="00323407">
      <w:pPr>
        <w:pStyle w:val="Akapitzlist"/>
        <w:ind w:left="0"/>
        <w:jc w:val="right"/>
        <w:rPr>
          <w:rFonts w:ascii="Garamond" w:hAnsi="Garamond" w:cs="Garamond"/>
          <w:i/>
          <w:iCs/>
        </w:rPr>
      </w:pPr>
      <w:r w:rsidRPr="00AA69EA">
        <w:rPr>
          <w:rFonts w:ascii="Garamond" w:hAnsi="Garamond" w:cs="Garamond"/>
          <w:i/>
          <w:iCs/>
        </w:rPr>
        <w:t>Sekcja Zamówień Publicznych</w:t>
      </w:r>
    </w:p>
    <w:p w14:paraId="31E9523E" w14:textId="77777777" w:rsidR="00323407" w:rsidRDefault="00323407" w:rsidP="00323407">
      <w:pPr>
        <w:pStyle w:val="Akapitzlist"/>
        <w:ind w:left="0"/>
        <w:jc w:val="right"/>
        <w:rPr>
          <w:rFonts w:ascii="Garamond" w:hAnsi="Garamond" w:cs="Garamond"/>
          <w:i/>
          <w:iCs/>
        </w:rPr>
      </w:pPr>
    </w:p>
    <w:p w14:paraId="5F04D0D7" w14:textId="00276E77" w:rsidR="00F65529" w:rsidRPr="00F65529" w:rsidRDefault="00F65529" w:rsidP="00F645CF">
      <w:pPr>
        <w:pStyle w:val="Akapitzlist"/>
        <w:ind w:left="0"/>
        <w:jc w:val="right"/>
        <w:rPr>
          <w:rFonts w:ascii="Garamond" w:hAnsi="Garamond" w:cs="Tahoma"/>
        </w:rPr>
      </w:pPr>
    </w:p>
    <w:sectPr w:rsidR="00F65529" w:rsidRPr="00F65529" w:rsidSect="00C35EE8">
      <w:headerReference w:type="default" r:id="rId7"/>
      <w:footerReference w:type="default" r:id="rId8"/>
      <w:pgSz w:w="16838" w:h="11906" w:orient="landscape"/>
      <w:pgMar w:top="426" w:right="1418" w:bottom="567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2278" w14:textId="77777777" w:rsidR="00691E38" w:rsidRDefault="00691E38">
      <w:r>
        <w:separator/>
      </w:r>
    </w:p>
  </w:endnote>
  <w:endnote w:type="continuationSeparator" w:id="0">
    <w:p w14:paraId="7B9E78B7" w14:textId="77777777" w:rsidR="00691E38" w:rsidRDefault="0069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6263" w14:textId="6745E9CE" w:rsidR="0076021C" w:rsidRDefault="007E1E85" w:rsidP="0076021C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A1F89">
      <w:rPr>
        <w:rFonts w:ascii="Garamond" w:hAnsi="Garamond" w:cs="Garamond"/>
        <w:sz w:val="16"/>
        <w:szCs w:val="16"/>
      </w:rPr>
      <w:t>1</w:t>
    </w:r>
    <w:r w:rsidR="00084534">
      <w:rPr>
        <w:rFonts w:ascii="Garamond" w:hAnsi="Garamond" w:cs="Garamond"/>
        <w:sz w:val="16"/>
        <w:szCs w:val="16"/>
      </w:rPr>
      <w:t>1</w:t>
    </w:r>
    <w:r w:rsidR="00A469AE">
      <w:rPr>
        <w:rFonts w:ascii="Garamond" w:hAnsi="Garamond" w:cs="Garamond"/>
        <w:sz w:val="16"/>
        <w:szCs w:val="16"/>
      </w:rPr>
      <w:t>5</w:t>
    </w:r>
    <w:r>
      <w:rPr>
        <w:rFonts w:ascii="Garamond" w:hAnsi="Garamond" w:cs="Garamond"/>
        <w:sz w:val="16"/>
        <w:szCs w:val="16"/>
      </w:rPr>
      <w:t>/ZP/202</w:t>
    </w:r>
    <w:r w:rsidR="009A7DB2">
      <w:rPr>
        <w:rFonts w:ascii="Garamond" w:hAnsi="Garamond" w:cs="Garamond"/>
        <w:sz w:val="16"/>
        <w:szCs w:val="16"/>
      </w:rPr>
      <w:t>5</w:t>
    </w:r>
  </w:p>
  <w:p w14:paraId="18B45053" w14:textId="77777777" w:rsidR="007E1E85" w:rsidRDefault="007E1E85" w:rsidP="00183D32">
    <w:pPr>
      <w:pStyle w:val="Nagwek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63FA" w14:textId="77777777" w:rsidR="00691E38" w:rsidRDefault="00691E38">
      <w:r>
        <w:separator/>
      </w:r>
    </w:p>
  </w:footnote>
  <w:footnote w:type="continuationSeparator" w:id="0">
    <w:p w14:paraId="2DD6DC3E" w14:textId="77777777" w:rsidR="00691E38" w:rsidRDefault="0069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2D7F" w14:textId="77777777" w:rsidR="007E1E85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2E4316F0" w14:textId="77777777" w:rsidR="007E1E85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5ED3B8B2" w14:textId="77777777" w:rsidR="007E1E85" w:rsidRPr="00B75EA3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proofErr w:type="spellStart"/>
    <w:r w:rsidRPr="00B75EA3">
      <w:rPr>
        <w:rFonts w:ascii="Garamond" w:hAnsi="Garamond" w:cs="Garamond"/>
        <w:sz w:val="16"/>
        <w:szCs w:val="16"/>
        <w:lang w:val="en-US"/>
      </w:rPr>
      <w:t>tel</w:t>
    </w:r>
    <w:proofErr w:type="spellEnd"/>
    <w:r w:rsidRPr="00B75EA3">
      <w:rPr>
        <w:rFonts w:ascii="Garamond" w:hAnsi="Garamond" w:cs="Garamond"/>
        <w:sz w:val="16"/>
        <w:szCs w:val="16"/>
        <w:lang w:val="en-US"/>
      </w:rPr>
      <w:t>/fax (12) 630 80 59/ zam@5wszk.com.pl</w:t>
    </w:r>
  </w:p>
  <w:p w14:paraId="7B6177C0" w14:textId="77777777" w:rsidR="007E1E85" w:rsidRDefault="007E1E85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962E48C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  <w:b/>
        <w:bCs/>
      </w:rPr>
    </w:lvl>
  </w:abstractNum>
  <w:num w:numId="1" w16cid:durableId="712771444">
    <w:abstractNumId w:val="0"/>
  </w:num>
  <w:num w:numId="2" w16cid:durableId="26673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54DB"/>
    <w:rsid w:val="00011C1E"/>
    <w:rsid w:val="00034DE8"/>
    <w:rsid w:val="00051058"/>
    <w:rsid w:val="00052E25"/>
    <w:rsid w:val="00057486"/>
    <w:rsid w:val="0006417E"/>
    <w:rsid w:val="00077977"/>
    <w:rsid w:val="00084534"/>
    <w:rsid w:val="000A3D04"/>
    <w:rsid w:val="000C0D3E"/>
    <w:rsid w:val="000C74EE"/>
    <w:rsid w:val="000D3C94"/>
    <w:rsid w:val="000E631F"/>
    <w:rsid w:val="00100376"/>
    <w:rsid w:val="001066CD"/>
    <w:rsid w:val="00121B80"/>
    <w:rsid w:val="00124BA0"/>
    <w:rsid w:val="00127B84"/>
    <w:rsid w:val="0013281E"/>
    <w:rsid w:val="00133590"/>
    <w:rsid w:val="00135A0D"/>
    <w:rsid w:val="00141DE7"/>
    <w:rsid w:val="00144673"/>
    <w:rsid w:val="00173DE2"/>
    <w:rsid w:val="00176E02"/>
    <w:rsid w:val="00183D32"/>
    <w:rsid w:val="00190F1A"/>
    <w:rsid w:val="00192CE2"/>
    <w:rsid w:val="00193AF3"/>
    <w:rsid w:val="001942C0"/>
    <w:rsid w:val="001A23C8"/>
    <w:rsid w:val="001A504D"/>
    <w:rsid w:val="001B5629"/>
    <w:rsid w:val="001B6E6E"/>
    <w:rsid w:val="001F02B0"/>
    <w:rsid w:val="001F56BD"/>
    <w:rsid w:val="001F5C17"/>
    <w:rsid w:val="002028CC"/>
    <w:rsid w:val="00207509"/>
    <w:rsid w:val="0020762F"/>
    <w:rsid w:val="00207713"/>
    <w:rsid w:val="00260C78"/>
    <w:rsid w:val="00264CF1"/>
    <w:rsid w:val="00266B7B"/>
    <w:rsid w:val="00267102"/>
    <w:rsid w:val="00274422"/>
    <w:rsid w:val="00285A4A"/>
    <w:rsid w:val="00296A42"/>
    <w:rsid w:val="002A2FAD"/>
    <w:rsid w:val="002A4AED"/>
    <w:rsid w:val="002A78A3"/>
    <w:rsid w:val="002C1848"/>
    <w:rsid w:val="002C3276"/>
    <w:rsid w:val="002C4583"/>
    <w:rsid w:val="002C63DF"/>
    <w:rsid w:val="002D2765"/>
    <w:rsid w:val="002D4BC9"/>
    <w:rsid w:val="002D55C3"/>
    <w:rsid w:val="002F1D37"/>
    <w:rsid w:val="003054D9"/>
    <w:rsid w:val="00320484"/>
    <w:rsid w:val="00323407"/>
    <w:rsid w:val="00326A02"/>
    <w:rsid w:val="003272CD"/>
    <w:rsid w:val="00337F28"/>
    <w:rsid w:val="00346A70"/>
    <w:rsid w:val="003568FC"/>
    <w:rsid w:val="003739CD"/>
    <w:rsid w:val="00395305"/>
    <w:rsid w:val="003C3301"/>
    <w:rsid w:val="003C5580"/>
    <w:rsid w:val="003C5E04"/>
    <w:rsid w:val="003D7016"/>
    <w:rsid w:val="003F11B9"/>
    <w:rsid w:val="00400D6A"/>
    <w:rsid w:val="004114DB"/>
    <w:rsid w:val="00412F76"/>
    <w:rsid w:val="00421487"/>
    <w:rsid w:val="00421C5D"/>
    <w:rsid w:val="00466C76"/>
    <w:rsid w:val="004834AD"/>
    <w:rsid w:val="00486469"/>
    <w:rsid w:val="00487AA2"/>
    <w:rsid w:val="00497A40"/>
    <w:rsid w:val="004A0651"/>
    <w:rsid w:val="004A7222"/>
    <w:rsid w:val="004D51CC"/>
    <w:rsid w:val="004E17F5"/>
    <w:rsid w:val="004E30C1"/>
    <w:rsid w:val="004F5391"/>
    <w:rsid w:val="004F7DBC"/>
    <w:rsid w:val="00513978"/>
    <w:rsid w:val="00530C61"/>
    <w:rsid w:val="005421AF"/>
    <w:rsid w:val="0055033C"/>
    <w:rsid w:val="00551DB5"/>
    <w:rsid w:val="00555D6C"/>
    <w:rsid w:val="005609D9"/>
    <w:rsid w:val="00581DF7"/>
    <w:rsid w:val="0058633D"/>
    <w:rsid w:val="005912C0"/>
    <w:rsid w:val="00593A31"/>
    <w:rsid w:val="00593E0E"/>
    <w:rsid w:val="005A4EBA"/>
    <w:rsid w:val="005B38E2"/>
    <w:rsid w:val="005B657A"/>
    <w:rsid w:val="005D1568"/>
    <w:rsid w:val="005D6A4D"/>
    <w:rsid w:val="005E20AA"/>
    <w:rsid w:val="00600908"/>
    <w:rsid w:val="00616644"/>
    <w:rsid w:val="00617A67"/>
    <w:rsid w:val="00617B9B"/>
    <w:rsid w:val="00627E2A"/>
    <w:rsid w:val="00627FFC"/>
    <w:rsid w:val="00632906"/>
    <w:rsid w:val="00644AD2"/>
    <w:rsid w:val="006474F0"/>
    <w:rsid w:val="00663650"/>
    <w:rsid w:val="00674C9D"/>
    <w:rsid w:val="006751BD"/>
    <w:rsid w:val="00682197"/>
    <w:rsid w:val="00691C22"/>
    <w:rsid w:val="00691E38"/>
    <w:rsid w:val="006922E2"/>
    <w:rsid w:val="006A4A96"/>
    <w:rsid w:val="006A6731"/>
    <w:rsid w:val="006B4E7D"/>
    <w:rsid w:val="006B757B"/>
    <w:rsid w:val="006C59B3"/>
    <w:rsid w:val="006D449B"/>
    <w:rsid w:val="006E12CB"/>
    <w:rsid w:val="00704249"/>
    <w:rsid w:val="00704FC4"/>
    <w:rsid w:val="00711B1F"/>
    <w:rsid w:val="00712FAF"/>
    <w:rsid w:val="007305C5"/>
    <w:rsid w:val="0073529B"/>
    <w:rsid w:val="00735898"/>
    <w:rsid w:val="00741AD8"/>
    <w:rsid w:val="00744823"/>
    <w:rsid w:val="0074485D"/>
    <w:rsid w:val="00746A7D"/>
    <w:rsid w:val="0076021C"/>
    <w:rsid w:val="00765622"/>
    <w:rsid w:val="007762A2"/>
    <w:rsid w:val="00792423"/>
    <w:rsid w:val="007925BE"/>
    <w:rsid w:val="007A257F"/>
    <w:rsid w:val="007A2AC3"/>
    <w:rsid w:val="007A2CFF"/>
    <w:rsid w:val="007A3A2D"/>
    <w:rsid w:val="007A7182"/>
    <w:rsid w:val="007A7E95"/>
    <w:rsid w:val="007C7A14"/>
    <w:rsid w:val="007D6B59"/>
    <w:rsid w:val="007E1E85"/>
    <w:rsid w:val="007E5659"/>
    <w:rsid w:val="007E7BE7"/>
    <w:rsid w:val="0080202E"/>
    <w:rsid w:val="008115EE"/>
    <w:rsid w:val="00814E8C"/>
    <w:rsid w:val="00827FB5"/>
    <w:rsid w:val="00830B4A"/>
    <w:rsid w:val="00845CD2"/>
    <w:rsid w:val="008465B2"/>
    <w:rsid w:val="008544DC"/>
    <w:rsid w:val="008556F8"/>
    <w:rsid w:val="0085727B"/>
    <w:rsid w:val="008579EE"/>
    <w:rsid w:val="00872601"/>
    <w:rsid w:val="00873279"/>
    <w:rsid w:val="0087460A"/>
    <w:rsid w:val="008865A0"/>
    <w:rsid w:val="008871F3"/>
    <w:rsid w:val="00887FB1"/>
    <w:rsid w:val="00893C96"/>
    <w:rsid w:val="008A28B7"/>
    <w:rsid w:val="008A6D5A"/>
    <w:rsid w:val="0091176C"/>
    <w:rsid w:val="009459CC"/>
    <w:rsid w:val="009477E8"/>
    <w:rsid w:val="009546EC"/>
    <w:rsid w:val="00970089"/>
    <w:rsid w:val="00974904"/>
    <w:rsid w:val="0097613F"/>
    <w:rsid w:val="009A0003"/>
    <w:rsid w:val="009A58B5"/>
    <w:rsid w:val="009A6E20"/>
    <w:rsid w:val="009A7DB2"/>
    <w:rsid w:val="009B05A9"/>
    <w:rsid w:val="009D1B7D"/>
    <w:rsid w:val="009D32B1"/>
    <w:rsid w:val="00A12E3A"/>
    <w:rsid w:val="00A20CA3"/>
    <w:rsid w:val="00A25BD6"/>
    <w:rsid w:val="00A34F36"/>
    <w:rsid w:val="00A45DFB"/>
    <w:rsid w:val="00A469AE"/>
    <w:rsid w:val="00A53A34"/>
    <w:rsid w:val="00A540C7"/>
    <w:rsid w:val="00A5464B"/>
    <w:rsid w:val="00A5580D"/>
    <w:rsid w:val="00A55EF0"/>
    <w:rsid w:val="00A70FD4"/>
    <w:rsid w:val="00A844DE"/>
    <w:rsid w:val="00A858A9"/>
    <w:rsid w:val="00A9799F"/>
    <w:rsid w:val="00AA69EA"/>
    <w:rsid w:val="00AC594C"/>
    <w:rsid w:val="00AC7BF9"/>
    <w:rsid w:val="00AF4774"/>
    <w:rsid w:val="00B045F7"/>
    <w:rsid w:val="00B23E9D"/>
    <w:rsid w:val="00B64E0F"/>
    <w:rsid w:val="00B66EBF"/>
    <w:rsid w:val="00B678C4"/>
    <w:rsid w:val="00B70BFE"/>
    <w:rsid w:val="00B74034"/>
    <w:rsid w:val="00B75EA3"/>
    <w:rsid w:val="00B85946"/>
    <w:rsid w:val="00B91B2C"/>
    <w:rsid w:val="00B95688"/>
    <w:rsid w:val="00BA2C14"/>
    <w:rsid w:val="00BA616D"/>
    <w:rsid w:val="00BB1076"/>
    <w:rsid w:val="00BD57F3"/>
    <w:rsid w:val="00C01DB4"/>
    <w:rsid w:val="00C25DA5"/>
    <w:rsid w:val="00C35EE8"/>
    <w:rsid w:val="00C4076A"/>
    <w:rsid w:val="00C42863"/>
    <w:rsid w:val="00C44301"/>
    <w:rsid w:val="00C452E5"/>
    <w:rsid w:val="00C4747F"/>
    <w:rsid w:val="00C50EA1"/>
    <w:rsid w:val="00C53FAE"/>
    <w:rsid w:val="00C64360"/>
    <w:rsid w:val="00CB201E"/>
    <w:rsid w:val="00CC1CCF"/>
    <w:rsid w:val="00CC20E2"/>
    <w:rsid w:val="00CC3E1D"/>
    <w:rsid w:val="00CC426D"/>
    <w:rsid w:val="00CC474D"/>
    <w:rsid w:val="00CD2FB9"/>
    <w:rsid w:val="00CD7165"/>
    <w:rsid w:val="00CE1271"/>
    <w:rsid w:val="00CE437D"/>
    <w:rsid w:val="00CE4D55"/>
    <w:rsid w:val="00CF056A"/>
    <w:rsid w:val="00CF473E"/>
    <w:rsid w:val="00CF71BC"/>
    <w:rsid w:val="00D01ED9"/>
    <w:rsid w:val="00D05268"/>
    <w:rsid w:val="00D067A0"/>
    <w:rsid w:val="00D112E6"/>
    <w:rsid w:val="00D170F1"/>
    <w:rsid w:val="00D21E41"/>
    <w:rsid w:val="00D25E96"/>
    <w:rsid w:val="00D714F9"/>
    <w:rsid w:val="00D743F6"/>
    <w:rsid w:val="00D77E90"/>
    <w:rsid w:val="00D82635"/>
    <w:rsid w:val="00D941C1"/>
    <w:rsid w:val="00D946F8"/>
    <w:rsid w:val="00DC113B"/>
    <w:rsid w:val="00DC3BCC"/>
    <w:rsid w:val="00DC4881"/>
    <w:rsid w:val="00DD3AB4"/>
    <w:rsid w:val="00DE405E"/>
    <w:rsid w:val="00DE491B"/>
    <w:rsid w:val="00DE5095"/>
    <w:rsid w:val="00DF2B78"/>
    <w:rsid w:val="00DF3A00"/>
    <w:rsid w:val="00E16A04"/>
    <w:rsid w:val="00E16CFD"/>
    <w:rsid w:val="00E17BB0"/>
    <w:rsid w:val="00E261C4"/>
    <w:rsid w:val="00E37044"/>
    <w:rsid w:val="00E41774"/>
    <w:rsid w:val="00E73C77"/>
    <w:rsid w:val="00E76974"/>
    <w:rsid w:val="00E8370C"/>
    <w:rsid w:val="00E83AFD"/>
    <w:rsid w:val="00E939D5"/>
    <w:rsid w:val="00EA1F89"/>
    <w:rsid w:val="00EB0577"/>
    <w:rsid w:val="00EB54CB"/>
    <w:rsid w:val="00EB74F1"/>
    <w:rsid w:val="00EC042D"/>
    <w:rsid w:val="00EC2345"/>
    <w:rsid w:val="00ED6AB7"/>
    <w:rsid w:val="00EF006A"/>
    <w:rsid w:val="00EF28B7"/>
    <w:rsid w:val="00F12A11"/>
    <w:rsid w:val="00F1331D"/>
    <w:rsid w:val="00F22E1D"/>
    <w:rsid w:val="00F25E01"/>
    <w:rsid w:val="00F3208B"/>
    <w:rsid w:val="00F37378"/>
    <w:rsid w:val="00F46204"/>
    <w:rsid w:val="00F473F4"/>
    <w:rsid w:val="00F50245"/>
    <w:rsid w:val="00F57595"/>
    <w:rsid w:val="00F60C4B"/>
    <w:rsid w:val="00F645CF"/>
    <w:rsid w:val="00F65529"/>
    <w:rsid w:val="00F73DFD"/>
    <w:rsid w:val="00F82470"/>
    <w:rsid w:val="00F82CD9"/>
    <w:rsid w:val="00F85E35"/>
    <w:rsid w:val="00F90215"/>
    <w:rsid w:val="00F937E3"/>
    <w:rsid w:val="00F93E0E"/>
    <w:rsid w:val="00F957B2"/>
    <w:rsid w:val="00FB562C"/>
    <w:rsid w:val="00FC5775"/>
    <w:rsid w:val="00FD5F4F"/>
    <w:rsid w:val="00FD648B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9FA2FC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A7DB2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character" w:customStyle="1" w:styleId="Nagwek3Znak">
    <w:name w:val="Nagłówek 3 Znak"/>
    <w:link w:val="Nagwek3"/>
    <w:semiHidden/>
    <w:rsid w:val="009A7DB2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4</cp:revision>
  <cp:lastPrinted>2024-02-09T08:18:00Z</cp:lastPrinted>
  <dcterms:created xsi:type="dcterms:W3CDTF">2025-10-23T05:42:00Z</dcterms:created>
  <dcterms:modified xsi:type="dcterms:W3CDTF">2025-11-12T06:47:00Z</dcterms:modified>
</cp:coreProperties>
</file>